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3F41" w14:textId="3FFCA0E8" w:rsidR="000706B8" w:rsidRPr="009B26A8" w:rsidRDefault="000706B8" w:rsidP="00C062B1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t xml:space="preserve">Navštivte stránku </w:t>
      </w:r>
      <w:hyperlink r:id="rId5" w:history="1">
        <w:r>
          <w:rPr>
            <w:rStyle w:val="Hypertextovodkaz"/>
          </w:rPr>
          <w:t>Úřad práce ČR (uradprace.cz)</w:t>
        </w:r>
      </w:hyperlink>
    </w:p>
    <w:p w14:paraId="4558146C" w14:textId="5D1D8E51" w:rsidR="00FE1009" w:rsidRDefault="00FE1009" w:rsidP="00FE1009">
      <w:pPr>
        <w:pStyle w:val="Odstavecseseznamem"/>
        <w:numPr>
          <w:ilvl w:val="0"/>
          <w:numId w:val="1"/>
        </w:numPr>
      </w:pPr>
      <w:r>
        <w:t xml:space="preserve">Na horní liště vpravo je tlačítko pro </w:t>
      </w:r>
      <w:r w:rsidRPr="00FE1009">
        <w:rPr>
          <w:highlight w:val="yellow"/>
        </w:rPr>
        <w:t>Přihlášení</w:t>
      </w:r>
      <w:r>
        <w:t>.</w:t>
      </w:r>
    </w:p>
    <w:p w14:paraId="5F13D589" w14:textId="42A8234F" w:rsidR="00FE1009" w:rsidRDefault="00875F93" w:rsidP="00875F93">
      <w:pPr>
        <w:ind w:firstLine="284"/>
      </w:pPr>
      <w:r w:rsidRPr="007357F6">
        <w:rPr>
          <w:noProof/>
        </w:rPr>
        <w:drawing>
          <wp:inline distT="0" distB="0" distL="0" distR="0" wp14:anchorId="5D84A16D" wp14:editId="0BAD7E7A">
            <wp:extent cx="5314315" cy="2034540"/>
            <wp:effectExtent l="0" t="0" r="635" b="3810"/>
            <wp:docPr id="1142753224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53224" name="Obrázek 1" descr="Obsah obrázku text, snímek obrazovky, software, Webová stránka&#10;&#10;Popis byl vytvořen automaticky"/>
                    <pic:cNvPicPr/>
                  </pic:nvPicPr>
                  <pic:blipFill rotWithShape="1">
                    <a:blip r:embed="rId6"/>
                    <a:srcRect b="2193"/>
                    <a:stretch/>
                  </pic:blipFill>
                  <pic:spPr bwMode="auto">
                    <a:xfrm>
                      <a:off x="0" y="0"/>
                      <a:ext cx="5318085" cy="203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6E16B" w14:textId="00A0331B" w:rsidR="00FE1009" w:rsidRDefault="00FE1009" w:rsidP="00FE1009">
      <w:pPr>
        <w:pStyle w:val="Odstavecseseznamem"/>
        <w:numPr>
          <w:ilvl w:val="0"/>
          <w:numId w:val="1"/>
        </w:numPr>
      </w:pPr>
      <w:r w:rsidRPr="00875F93">
        <w:rPr>
          <w:b/>
          <w:bCs/>
        </w:rPr>
        <w:t>Zvolíte typ Přihlášení přes IDENTITU OBČANA</w:t>
      </w:r>
      <w:r w:rsidR="002E617E" w:rsidRPr="00875F93">
        <w:rPr>
          <w:b/>
          <w:bCs/>
        </w:rPr>
        <w:t xml:space="preserve"> (pomocí bankovní identity</w:t>
      </w:r>
      <w:r w:rsidR="002E617E">
        <w:t xml:space="preserve">, </w:t>
      </w:r>
      <w:proofErr w:type="spellStart"/>
      <w:r w:rsidR="002E617E">
        <w:t>eObčanka</w:t>
      </w:r>
      <w:proofErr w:type="spellEnd"/>
      <w:r w:rsidR="002E617E">
        <w:t xml:space="preserve"> apod.</w:t>
      </w:r>
      <w:r w:rsidR="00875F93">
        <w:t>)</w:t>
      </w:r>
      <w:r>
        <w:t>.</w:t>
      </w:r>
      <w:r w:rsidR="00CD3411">
        <w:t xml:space="preserve"> </w:t>
      </w:r>
      <w:r w:rsidR="00875F93">
        <w:t xml:space="preserve">Přihlášení přes datovou schránku ve většině případů nefunguje (chybí tlačítko přihlásit se na kurz). </w:t>
      </w:r>
      <w:r w:rsidR="00CD3411" w:rsidRPr="00CD3411">
        <w:rPr>
          <w:b/>
          <w:bCs/>
          <w:color w:val="C00000"/>
        </w:rPr>
        <w:t>(PŘIHLÁŠENÍ PŘES WEBOVÝ PROHLÍŽET SAFARI SPOLEČNOSTI APPLE NENÍ MOŽNÉ).</w:t>
      </w:r>
    </w:p>
    <w:p w14:paraId="6902D176" w14:textId="1CA15053" w:rsidR="00FE1009" w:rsidRDefault="00875F93" w:rsidP="00875F93">
      <w:pPr>
        <w:ind w:firstLine="284"/>
      </w:pPr>
      <w:r w:rsidRPr="007357F6">
        <w:rPr>
          <w:noProof/>
        </w:rPr>
        <w:drawing>
          <wp:inline distT="0" distB="0" distL="0" distR="0" wp14:anchorId="3C4757E7" wp14:editId="605869DD">
            <wp:extent cx="5231765" cy="2186940"/>
            <wp:effectExtent l="0" t="0" r="6985" b="3810"/>
            <wp:docPr id="409012095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12095" name="Obrázek 1" descr="Obsah obrázku text, snímek obrazovky, Písmo, Webová stránka&#10;&#10;Popis byl vytvořen automaticky"/>
                    <pic:cNvPicPr/>
                  </pic:nvPicPr>
                  <pic:blipFill rotWithShape="1">
                    <a:blip r:embed="rId7"/>
                    <a:srcRect b="5900"/>
                    <a:stretch/>
                  </pic:blipFill>
                  <pic:spPr bwMode="auto">
                    <a:xfrm>
                      <a:off x="0" y="0"/>
                      <a:ext cx="5232485" cy="2187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C9852" w14:textId="467509A8" w:rsidR="006363D1" w:rsidRDefault="00DE4DAD" w:rsidP="00725677">
      <w:pPr>
        <w:pStyle w:val="Odstavecseseznamem"/>
        <w:numPr>
          <w:ilvl w:val="0"/>
          <w:numId w:val="1"/>
        </w:numPr>
      </w:pPr>
      <w:r>
        <w:t>Použijte odkaz</w:t>
      </w:r>
      <w:r w:rsidR="00087A23">
        <w:t xml:space="preserve"> </w:t>
      </w:r>
      <w:r w:rsidR="00072502" w:rsidRPr="00072502">
        <w:t>https://www.uradprace.cz/web/cz/vyhledani-rekvalifikacniho-kurzu#/rekvalifikacni-kurz-detail/17849</w:t>
      </w:r>
    </w:p>
    <w:p w14:paraId="50981D1F" w14:textId="259BE742" w:rsidR="00B657DA" w:rsidRDefault="00B657DA" w:rsidP="00B657DA">
      <w:pPr>
        <w:pStyle w:val="Odstavecseseznamem"/>
      </w:pPr>
    </w:p>
    <w:p w14:paraId="43ADC306" w14:textId="334DC81D" w:rsidR="0068409B" w:rsidRDefault="00DE4DAD" w:rsidP="0068409B">
      <w:pPr>
        <w:pStyle w:val="Odstavecseseznamem"/>
      </w:pPr>
      <w:r>
        <w:t>Kód kurzu je</w:t>
      </w:r>
      <w:r w:rsidR="0068409B">
        <w:t xml:space="preserve"> </w:t>
      </w:r>
      <w:r w:rsidR="00E65DC1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142 02</w:t>
      </w:r>
      <w:r w:rsidR="00072502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4</w:t>
      </w:r>
      <w:r w:rsidR="00E65DC1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 01</w:t>
      </w:r>
      <w:r w:rsidR="00072502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7</w:t>
      </w:r>
      <w:r w:rsidR="00E65DC1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 </w:t>
      </w:r>
      <w:r w:rsidR="00072502">
        <w:rPr>
          <w:rFonts w:ascii="Arial" w:hAnsi="Arial" w:cs="Arial"/>
          <w:color w:val="393939"/>
          <w:spacing w:val="9"/>
          <w:sz w:val="23"/>
          <w:szCs w:val="23"/>
          <w:shd w:val="clear" w:color="auto" w:fill="FFFFFF"/>
        </w:rPr>
        <w:t>849</w:t>
      </w:r>
    </w:p>
    <w:p w14:paraId="28059800" w14:textId="73933220" w:rsidR="00875F93" w:rsidRDefault="00EF7A32" w:rsidP="00875F93">
      <w:pPr>
        <w:ind w:left="284"/>
      </w:pPr>
      <w:r>
        <w:rPr>
          <w:rFonts w:ascii="Arial" w:hAnsi="Arial" w:cs="Arial"/>
          <w:noProof/>
          <w:color w:val="393939"/>
          <w:spacing w:val="9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CAD913F" wp14:editId="1850EEFA">
            <wp:simplePos x="0" y="0"/>
            <wp:positionH relativeFrom="column">
              <wp:posOffset>619858</wp:posOffset>
            </wp:positionH>
            <wp:positionV relativeFrom="paragraph">
              <wp:posOffset>521242</wp:posOffset>
            </wp:positionV>
            <wp:extent cx="594640" cy="528328"/>
            <wp:effectExtent l="0" t="0" r="2540" b="5080"/>
            <wp:wrapNone/>
            <wp:docPr id="362109786" name="Obrázek 6" descr="Obsah obrázku text, Písmo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09786" name="Obrázek 6" descr="Obsah obrázku text, Písmo, logo, bílé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40" cy="52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502" w:rsidRPr="00072502">
        <w:rPr>
          <w:noProof/>
        </w:rPr>
        <w:drawing>
          <wp:inline distT="0" distB="0" distL="0" distR="0" wp14:anchorId="57C3D97B" wp14:editId="4FBB09FD">
            <wp:extent cx="5255801" cy="2293620"/>
            <wp:effectExtent l="0" t="0" r="2540" b="0"/>
            <wp:docPr id="760078870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78870" name="Obrázek 1" descr="Obsah obrázku text, snímek obrazovky, Písmo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55" cy="229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C8EC" w14:textId="79A4F237" w:rsidR="00F00035" w:rsidRDefault="00FE1A11" w:rsidP="00875F93">
      <w:pPr>
        <w:ind w:left="709"/>
      </w:pPr>
      <w:r>
        <w:lastRenderedPageBreak/>
        <w:t>Zde vidíte cenu kurzu a výši spoluúčasti.</w:t>
      </w:r>
      <w:r w:rsidR="006363D1">
        <w:t xml:space="preserve"> Vyberte termín s místem konání, na kterém jste se domluvili.</w:t>
      </w:r>
    </w:p>
    <w:p w14:paraId="51675F73" w14:textId="6E86AE85" w:rsidR="00DE4DAD" w:rsidRDefault="00DE4DAD" w:rsidP="00875F93">
      <w:pPr>
        <w:pStyle w:val="Odstavecseseznamem"/>
      </w:pPr>
      <w:bookmarkStart w:id="0" w:name="_Hlk127176894"/>
      <w:r>
        <w:t xml:space="preserve">Pokračujte pomocí tlačítka </w:t>
      </w:r>
      <w:r w:rsidRPr="00DE4DAD">
        <w:rPr>
          <w:highlight w:val="yellow"/>
        </w:rPr>
        <w:t>Přihlásit se na kurz</w:t>
      </w:r>
      <w:r w:rsidR="00EB5EA0">
        <w:t xml:space="preserve"> </w:t>
      </w:r>
    </w:p>
    <w:p w14:paraId="3FE2116A" w14:textId="77777777" w:rsidR="004B0437" w:rsidRDefault="004B0437" w:rsidP="004B0437">
      <w:pPr>
        <w:pStyle w:val="Odstavecseseznamem"/>
      </w:pPr>
    </w:p>
    <w:p w14:paraId="5F8279AD" w14:textId="512FAD46" w:rsidR="00915ED0" w:rsidRDefault="00DE4DAD" w:rsidP="00DE4DAD">
      <w:pPr>
        <w:pStyle w:val="Odstavecseseznamem"/>
      </w:pPr>
      <w:r>
        <w:t xml:space="preserve">Následně vyplníte přihlášku. </w:t>
      </w:r>
      <w:r w:rsidR="002E617E">
        <w:t>Doplníte povinné údaje</w:t>
      </w:r>
      <w:r w:rsidR="001D2AB0">
        <w:t xml:space="preserve"> označené </w:t>
      </w:r>
      <w:r w:rsidR="001D2AB0" w:rsidRPr="003F5237">
        <w:rPr>
          <w:rFonts w:cstheme="minorHAnsi"/>
          <w:color w:val="FF0000"/>
        </w:rPr>
        <w:t xml:space="preserve">* </w:t>
      </w:r>
      <w:r w:rsidR="001D2AB0">
        <w:t>červenou hvězdičkou</w:t>
      </w:r>
      <w:r w:rsidR="002E617E">
        <w:t xml:space="preserve"> – kontakty, </w:t>
      </w:r>
      <w:r w:rsidR="001D2AB0">
        <w:t>dosažené vzdělání</w:t>
      </w:r>
      <w:r w:rsidR="002E617E">
        <w:t xml:space="preserve">, </w:t>
      </w:r>
      <w:r w:rsidR="001D2AB0">
        <w:t>motivaci k absolvování kurzu</w:t>
      </w:r>
      <w:r w:rsidR="00F86467">
        <w:t xml:space="preserve"> apod.</w:t>
      </w:r>
    </w:p>
    <w:p w14:paraId="2D173631" w14:textId="77777777" w:rsidR="004B0437" w:rsidRDefault="004B0437" w:rsidP="00DE4DAD">
      <w:pPr>
        <w:pStyle w:val="Odstavecseseznamem"/>
      </w:pPr>
    </w:p>
    <w:p w14:paraId="43C17E8C" w14:textId="70C0BD83" w:rsidR="00DE7288" w:rsidRDefault="00DE7288" w:rsidP="00DE7288">
      <w:pPr>
        <w:pStyle w:val="Odstavecseseznamem"/>
      </w:pPr>
      <w:r>
        <w:t xml:space="preserve">Důležitá poznámka ke kolonce </w:t>
      </w:r>
      <w:r w:rsidRPr="005E2980">
        <w:rPr>
          <w:b/>
          <w:bCs/>
          <w:u w:val="single"/>
        </w:rPr>
        <w:t>Motivace</w:t>
      </w:r>
      <w:r w:rsidRPr="005E2980">
        <w:t>,</w:t>
      </w:r>
      <w:r>
        <w:rPr>
          <w:b/>
          <w:bCs/>
          <w:u w:val="single"/>
        </w:rPr>
        <w:t xml:space="preserve"> </w:t>
      </w:r>
      <w:r w:rsidRPr="005E2980">
        <w:t xml:space="preserve">zde prosím uveďte </w:t>
      </w:r>
      <w:r>
        <w:t xml:space="preserve">nějakou </w:t>
      </w:r>
      <w:r w:rsidRPr="005E2980">
        <w:t>informac</w:t>
      </w:r>
      <w:r>
        <w:t>i</w:t>
      </w:r>
      <w:r w:rsidRPr="005E2980">
        <w:t xml:space="preserve"> typu</w:t>
      </w:r>
      <w:r w:rsidR="00670808">
        <w:t xml:space="preserve"> (toto je pouze příklad)</w:t>
      </w:r>
      <w:r>
        <w:t>:</w:t>
      </w:r>
    </w:p>
    <w:p w14:paraId="40EC4936" w14:textId="25F28A03" w:rsidR="00DE7288" w:rsidRDefault="00AF6113" w:rsidP="00AF6113">
      <w:pPr>
        <w:pStyle w:val="Odstavecseseznamem"/>
        <w:numPr>
          <w:ilvl w:val="0"/>
          <w:numId w:val="4"/>
        </w:numPr>
      </w:pPr>
      <w:r>
        <w:t>Toto školení potřebuji k</w:t>
      </w:r>
      <w:r w:rsidR="00670808">
        <w:t>e zvládání práce a propagace na sociálních sítích.</w:t>
      </w:r>
    </w:p>
    <w:p w14:paraId="6DFAEE4B" w14:textId="1AF16440" w:rsidR="00AF6113" w:rsidRDefault="00AF6113" w:rsidP="00670808">
      <w:pPr>
        <w:pStyle w:val="Odstavecseseznamem"/>
        <w:numPr>
          <w:ilvl w:val="0"/>
          <w:numId w:val="4"/>
        </w:numPr>
      </w:pPr>
      <w:r>
        <w:t>Toto školení potřebuji</w:t>
      </w:r>
      <w:r w:rsidR="00670808">
        <w:t>, abych se naučil</w:t>
      </w:r>
      <w:r w:rsidR="00875F93">
        <w:t>/a</w:t>
      </w:r>
      <w:r w:rsidR="00670808">
        <w:t xml:space="preserve"> ovládat </w:t>
      </w:r>
      <w:r w:rsidR="00875F93">
        <w:t>LinkedIn</w:t>
      </w:r>
      <w:r w:rsidR="00670808">
        <w:t xml:space="preserve"> a využil</w:t>
      </w:r>
      <w:r w:rsidR="00875F93">
        <w:t>/a</w:t>
      </w:r>
      <w:r w:rsidR="00670808">
        <w:t xml:space="preserve"> </w:t>
      </w:r>
      <w:r w:rsidR="00875F93">
        <w:t xml:space="preserve">ho </w:t>
      </w:r>
      <w:r w:rsidR="00670808">
        <w:t>k zefektivnění mé práce</w:t>
      </w:r>
      <w:r>
        <w:t>.</w:t>
      </w:r>
    </w:p>
    <w:p w14:paraId="46710C1A" w14:textId="6BE680FD" w:rsidR="00670808" w:rsidRDefault="006363D1" w:rsidP="00670808">
      <w:pPr>
        <w:pStyle w:val="Odstavecseseznamem"/>
        <w:numPr>
          <w:ilvl w:val="0"/>
          <w:numId w:val="4"/>
        </w:numPr>
      </w:pPr>
      <w:r>
        <w:t>Toto</w:t>
      </w:r>
      <w:r w:rsidR="00670808">
        <w:t xml:space="preserve"> školení </w:t>
      </w:r>
      <w:r w:rsidR="00B657DA">
        <w:t xml:space="preserve">využiji </w:t>
      </w:r>
      <w:r w:rsidR="00670808">
        <w:t xml:space="preserve">k propagaci mé práce </w:t>
      </w:r>
      <w:r w:rsidR="00875F93">
        <w:t>a náboru zaměstnanců</w:t>
      </w:r>
      <w:r w:rsidR="00670808">
        <w:t>.</w:t>
      </w:r>
    </w:p>
    <w:p w14:paraId="6E33769D" w14:textId="2A9B7650" w:rsidR="00F86467" w:rsidRDefault="00F86467" w:rsidP="00F86467">
      <w:r>
        <w:tab/>
        <w:t xml:space="preserve">Před odesláním je potřeba zaškrtnout odsouhlasení podmínek a také to, že vás nemá ÚP vést </w:t>
      </w:r>
      <w:r>
        <w:tab/>
        <w:t>v evidenci zájemců o zaměstnání.</w:t>
      </w:r>
    </w:p>
    <w:p w14:paraId="63C57514" w14:textId="77777777" w:rsidR="00F86467" w:rsidRDefault="00F86467" w:rsidP="00DE4DAD">
      <w:pPr>
        <w:pStyle w:val="Odstavecseseznamem"/>
      </w:pPr>
    </w:p>
    <w:p w14:paraId="780F9729" w14:textId="0926FAB5" w:rsidR="00F86467" w:rsidRDefault="00F86467" w:rsidP="00DE4DAD">
      <w:pPr>
        <w:pStyle w:val="Odstavecseseznamem"/>
      </w:pPr>
    </w:p>
    <w:p w14:paraId="376C9A24" w14:textId="309CDD30" w:rsidR="00F86467" w:rsidRDefault="00F86467" w:rsidP="00DE4DAD">
      <w:pPr>
        <w:pStyle w:val="Odstavecseseznamem"/>
      </w:pPr>
      <w:r>
        <w:rPr>
          <w:noProof/>
        </w:rPr>
        <w:drawing>
          <wp:inline distT="0" distB="0" distL="0" distR="0" wp14:anchorId="2DFCD420" wp14:editId="3EB909C0">
            <wp:extent cx="5405120" cy="3040380"/>
            <wp:effectExtent l="0" t="0" r="5080" b="762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7378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4020" w14:textId="454EBC41" w:rsidR="005E2980" w:rsidRDefault="005E2980" w:rsidP="00DE4DAD">
      <w:pPr>
        <w:pStyle w:val="Odstavecseseznamem"/>
      </w:pPr>
    </w:p>
    <w:p w14:paraId="69443815" w14:textId="27C69003" w:rsidR="005E2980" w:rsidRDefault="005E2980" w:rsidP="00915ED0">
      <w:pPr>
        <w:pStyle w:val="Odstavecseseznamem"/>
      </w:pPr>
    </w:p>
    <w:p w14:paraId="6BC87218" w14:textId="77777777" w:rsidR="005E2980" w:rsidRDefault="003F5237" w:rsidP="001D2AB0">
      <w:pPr>
        <w:pStyle w:val="Odstavecseseznamem"/>
        <w:numPr>
          <w:ilvl w:val="0"/>
          <w:numId w:val="1"/>
        </w:numPr>
      </w:pPr>
      <w:r>
        <w:t>Poslední krok je tlačítko</w:t>
      </w:r>
      <w:r w:rsidR="001D2AB0">
        <w:t xml:space="preserve"> </w:t>
      </w:r>
      <w:r w:rsidR="001D2AB0" w:rsidRPr="001D2AB0">
        <w:rPr>
          <w:highlight w:val="yellow"/>
        </w:rPr>
        <w:t>Odeslat</w:t>
      </w:r>
      <w:r w:rsidR="00915ED0">
        <w:t>.</w:t>
      </w:r>
      <w:bookmarkEnd w:id="0"/>
    </w:p>
    <w:p w14:paraId="10085848" w14:textId="315CA460" w:rsidR="005E2980" w:rsidRDefault="005E2980" w:rsidP="005E2980">
      <w:pPr>
        <w:pStyle w:val="Odstavecseseznamem"/>
      </w:pPr>
    </w:p>
    <w:p w14:paraId="08C35261" w14:textId="77777777" w:rsidR="00072502" w:rsidRPr="00DD47B5" w:rsidRDefault="00072502" w:rsidP="00072502">
      <w:pPr>
        <w:pStyle w:val="Odstavecseseznamem"/>
        <w:jc w:val="both"/>
        <w:rPr>
          <w:i/>
          <w:iCs/>
          <w:noProof/>
        </w:rPr>
      </w:pPr>
      <w:r w:rsidRPr="00DD47B5">
        <w:rPr>
          <w:i/>
          <w:iCs/>
          <w:noProof/>
        </w:rPr>
        <w:t xml:space="preserve">Žádost bude odeslána na Úřad práce a zároveň k nám do </w:t>
      </w:r>
      <w:r>
        <w:rPr>
          <w:i/>
          <w:iCs/>
          <w:noProof/>
        </w:rPr>
        <w:t>TOLDO Company,</w:t>
      </w:r>
      <w:r w:rsidRPr="00DD47B5">
        <w:rPr>
          <w:i/>
          <w:iCs/>
          <w:noProof/>
        </w:rPr>
        <w:t xml:space="preserve"> kde si vás zaevidujeme a potvrdíme do systému, že souhlasíme s Vaší účastí. Zaměstnanci ÚP žádost následně projednají. Je možné, že Vás budou kontaktovat, případně si vyžádají další informace. Není to nic neobvyklého a v další komunikaci Vám rádi poradíme. </w:t>
      </w:r>
    </w:p>
    <w:p w14:paraId="6890CA1A" w14:textId="52FE81B8" w:rsidR="00AD5F1D" w:rsidRPr="00875F93" w:rsidRDefault="00AD5F1D" w:rsidP="00072502">
      <w:pPr>
        <w:pStyle w:val="Odstavecseseznamem"/>
        <w:rPr>
          <w:i/>
          <w:iCs/>
          <w:noProof/>
          <w:color w:val="FF0000"/>
        </w:rPr>
      </w:pPr>
    </w:p>
    <w:sectPr w:rsidR="00AD5F1D" w:rsidRPr="0087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311"/>
    <w:multiLevelType w:val="hybridMultilevel"/>
    <w:tmpl w:val="03341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74F"/>
    <w:multiLevelType w:val="hybridMultilevel"/>
    <w:tmpl w:val="03341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3F57"/>
    <w:multiLevelType w:val="hybridMultilevel"/>
    <w:tmpl w:val="EC622404"/>
    <w:lvl w:ilvl="0" w:tplc="2D4653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94C04"/>
    <w:multiLevelType w:val="hybridMultilevel"/>
    <w:tmpl w:val="F138917A"/>
    <w:lvl w:ilvl="0" w:tplc="BDC487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9724956">
    <w:abstractNumId w:val="1"/>
  </w:num>
  <w:num w:numId="2" w16cid:durableId="325866726">
    <w:abstractNumId w:val="0"/>
  </w:num>
  <w:num w:numId="3" w16cid:durableId="1564438791">
    <w:abstractNumId w:val="3"/>
  </w:num>
  <w:num w:numId="4" w16cid:durableId="161429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8"/>
    <w:rsid w:val="000706B8"/>
    <w:rsid w:val="00072502"/>
    <w:rsid w:val="000818DA"/>
    <w:rsid w:val="00087A23"/>
    <w:rsid w:val="00194FC4"/>
    <w:rsid w:val="001A0A9D"/>
    <w:rsid w:val="001D2AB0"/>
    <w:rsid w:val="002E617E"/>
    <w:rsid w:val="00366202"/>
    <w:rsid w:val="003F5237"/>
    <w:rsid w:val="004B0437"/>
    <w:rsid w:val="005424A2"/>
    <w:rsid w:val="0056422D"/>
    <w:rsid w:val="00573011"/>
    <w:rsid w:val="00584CC4"/>
    <w:rsid w:val="005E2980"/>
    <w:rsid w:val="006363D1"/>
    <w:rsid w:val="00670808"/>
    <w:rsid w:val="0068409B"/>
    <w:rsid w:val="00687FAE"/>
    <w:rsid w:val="00697EA6"/>
    <w:rsid w:val="00875F93"/>
    <w:rsid w:val="00915ED0"/>
    <w:rsid w:val="009B26A8"/>
    <w:rsid w:val="00AD5F1D"/>
    <w:rsid w:val="00AF6113"/>
    <w:rsid w:val="00B657DA"/>
    <w:rsid w:val="00BA389D"/>
    <w:rsid w:val="00BE12D6"/>
    <w:rsid w:val="00C062B1"/>
    <w:rsid w:val="00C64BA7"/>
    <w:rsid w:val="00C75D98"/>
    <w:rsid w:val="00CD3411"/>
    <w:rsid w:val="00D41859"/>
    <w:rsid w:val="00D54158"/>
    <w:rsid w:val="00DD47B5"/>
    <w:rsid w:val="00DE4DAD"/>
    <w:rsid w:val="00DE7288"/>
    <w:rsid w:val="00E350FC"/>
    <w:rsid w:val="00E50FA8"/>
    <w:rsid w:val="00E65DC1"/>
    <w:rsid w:val="00EB5EA0"/>
    <w:rsid w:val="00EE3BF1"/>
    <w:rsid w:val="00EF7A32"/>
    <w:rsid w:val="00F00035"/>
    <w:rsid w:val="00F86467"/>
    <w:rsid w:val="00FE1009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7671"/>
  <w15:chartTrackingRefBased/>
  <w15:docId w15:val="{ECECBC84-70EB-4282-B674-86E8900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06B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3BF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62B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uradprace.cz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Štajnerová</dc:creator>
  <cp:keywords/>
  <dc:description/>
  <cp:lastModifiedBy>Maryt, Jiri</cp:lastModifiedBy>
  <cp:revision>6</cp:revision>
  <cp:lastPrinted>2023-02-10T16:01:00Z</cp:lastPrinted>
  <dcterms:created xsi:type="dcterms:W3CDTF">2023-11-21T17:35:00Z</dcterms:created>
  <dcterms:modified xsi:type="dcterms:W3CDTF">2024-08-28T19:15:00Z</dcterms:modified>
</cp:coreProperties>
</file>